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4E6E" w14:textId="77777777" w:rsidR="00EF722B" w:rsidRPr="00656663" w:rsidRDefault="00EF722B" w:rsidP="00EF722B">
      <w:pPr>
        <w:jc w:val="center"/>
        <w:rPr>
          <w:b/>
          <w:sz w:val="32"/>
        </w:rPr>
      </w:pPr>
      <w:bookmarkStart w:id="0" w:name="_GoBack"/>
      <w:bookmarkEnd w:id="0"/>
      <w:r w:rsidRPr="00656663">
        <w:rPr>
          <w:b/>
          <w:sz w:val="32"/>
        </w:rPr>
        <w:t>Job Description</w:t>
      </w:r>
    </w:p>
    <w:p w14:paraId="2054C48A" w14:textId="77777777" w:rsidR="00EF722B" w:rsidRDefault="00EF722B" w:rsidP="00EF722B">
      <w:pPr>
        <w:rPr>
          <w:b/>
          <w:sz w:val="32"/>
        </w:rPr>
      </w:pPr>
    </w:p>
    <w:p w14:paraId="3AF38AFB" w14:textId="11242061" w:rsidR="00EF722B" w:rsidRPr="00656663" w:rsidRDefault="00EF722B" w:rsidP="00EF722B">
      <w:pPr>
        <w:rPr>
          <w:b/>
          <w:sz w:val="32"/>
        </w:rPr>
      </w:pPr>
      <w:r w:rsidRPr="00656663">
        <w:rPr>
          <w:b/>
          <w:sz w:val="32"/>
        </w:rPr>
        <w:t>Post Title:  Catering Assistant</w:t>
      </w:r>
      <w:r>
        <w:rPr>
          <w:b/>
          <w:sz w:val="32"/>
        </w:rPr>
        <w:t xml:space="preserve"> (Permanent)</w:t>
      </w:r>
    </w:p>
    <w:p w14:paraId="32C1210D" w14:textId="77777777" w:rsidR="00EF722B" w:rsidRDefault="00EF722B" w:rsidP="00EF722B">
      <w:pPr>
        <w:rPr>
          <w:sz w:val="26"/>
        </w:rPr>
      </w:pPr>
    </w:p>
    <w:p w14:paraId="304BC52A" w14:textId="77777777" w:rsidR="00EF722B" w:rsidRDefault="00EF722B" w:rsidP="00EF722B">
      <w:pPr>
        <w:rPr>
          <w:sz w:val="26"/>
        </w:rPr>
      </w:pPr>
    </w:p>
    <w:p w14:paraId="71387B7B" w14:textId="20CF121C" w:rsidR="00EF722B" w:rsidRDefault="00EF722B" w:rsidP="00EF722B">
      <w:pPr>
        <w:rPr>
          <w:b/>
          <w:i/>
          <w:sz w:val="26"/>
        </w:rPr>
      </w:pPr>
      <w:r w:rsidRPr="00EF722B">
        <w:rPr>
          <w:b/>
          <w:i/>
          <w:sz w:val="26"/>
        </w:rPr>
        <w:t xml:space="preserve">Key Responsibilities: </w:t>
      </w:r>
    </w:p>
    <w:p w14:paraId="42F67E55" w14:textId="77777777" w:rsidR="00EF722B" w:rsidRPr="00EF722B" w:rsidRDefault="00EF722B" w:rsidP="00EF722B">
      <w:pPr>
        <w:rPr>
          <w:b/>
          <w:i/>
          <w:sz w:val="26"/>
        </w:rPr>
      </w:pPr>
    </w:p>
    <w:p w14:paraId="1EE615CC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To assist the Catering Manager with the preparation and cooking of the school meals as required.</w:t>
      </w:r>
    </w:p>
    <w:p w14:paraId="7BDEED2D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To assist in the general duties involved in the production and service of the school meal.</w:t>
      </w:r>
    </w:p>
    <w:p w14:paraId="323DCEC9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Service of meal.</w:t>
      </w:r>
    </w:p>
    <w:p w14:paraId="0832BD2E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Washing up of kitchen equipment and washing of kitchen cloths.</w:t>
      </w:r>
    </w:p>
    <w:p w14:paraId="1D903E1E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To maintain a good standard of hygiene throughout the kitchen.</w:t>
      </w:r>
    </w:p>
    <w:p w14:paraId="41ABC569" w14:textId="77777777" w:rsidR="00EF722B" w:rsidRDefault="00EF722B" w:rsidP="00EF722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To assist with any extra catering/hospitality required by the school other than the school meal.</w:t>
      </w:r>
    </w:p>
    <w:p w14:paraId="75C1360B" w14:textId="05596BA2" w:rsidR="00EF722B" w:rsidRDefault="00EF722B" w:rsidP="00EF722B">
      <w:pPr>
        <w:rPr>
          <w:b/>
          <w:i/>
          <w:sz w:val="26"/>
        </w:rPr>
      </w:pPr>
      <w:r w:rsidRPr="00EF722B">
        <w:rPr>
          <w:b/>
          <w:i/>
          <w:sz w:val="26"/>
        </w:rPr>
        <w:t>Generic Responsibilities</w:t>
      </w:r>
    </w:p>
    <w:p w14:paraId="5282D6C7" w14:textId="77777777" w:rsidR="00EF722B" w:rsidRPr="00EF722B" w:rsidRDefault="00EF722B" w:rsidP="00EF722B">
      <w:pPr>
        <w:rPr>
          <w:b/>
          <w:i/>
          <w:sz w:val="26"/>
        </w:rPr>
      </w:pPr>
    </w:p>
    <w:p w14:paraId="1043293A" w14:textId="77777777" w:rsidR="00EF722B" w:rsidRDefault="00EF722B" w:rsidP="00EF722B">
      <w:pPr>
        <w:pStyle w:val="ListParagraph"/>
        <w:numPr>
          <w:ilvl w:val="0"/>
          <w:numId w:val="3"/>
        </w:numPr>
        <w:rPr>
          <w:sz w:val="26"/>
        </w:rPr>
      </w:pPr>
      <w:r w:rsidRPr="00656663">
        <w:rPr>
          <w:sz w:val="26"/>
        </w:rPr>
        <w:t>Contribute to and support the school</w:t>
      </w:r>
      <w:r>
        <w:rPr>
          <w:sz w:val="26"/>
        </w:rPr>
        <w:t xml:space="preserve"> ethos and represent the school in a welcoming and professional manner at all times.</w:t>
      </w:r>
    </w:p>
    <w:p w14:paraId="7B9158D4" w14:textId="77777777" w:rsidR="00EF722B" w:rsidRDefault="00EF722B" w:rsidP="00EF722B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To comply with the requirements of Safeguarding, Data Protection, Health and Safety, Equal Opportunities, Financial Procedures and other relevant legislations and school policy.</w:t>
      </w:r>
    </w:p>
    <w:p w14:paraId="1209B727" w14:textId="77777777" w:rsidR="00EF722B" w:rsidRDefault="00EF722B" w:rsidP="00EF722B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To be responsible for your own professional development and attend training were required.</w:t>
      </w:r>
    </w:p>
    <w:p w14:paraId="19C409A5" w14:textId="77777777" w:rsidR="00EF722B" w:rsidRPr="00656663" w:rsidRDefault="00EF722B" w:rsidP="00EF722B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Undertaking any other duties which may reasonably be regarded as within the confines of the duties and responsibilities/grade of the post as defined, subject to the proviso that normally any changes of a permanent nature shall be incorporated into the job description in specific terms.</w:t>
      </w:r>
    </w:p>
    <w:p w14:paraId="7E0BFBC1" w14:textId="5419FD1E" w:rsidR="00117CDF" w:rsidRPr="00B36D8F" w:rsidRDefault="00117CDF" w:rsidP="00B36D8F"/>
    <w:sectPr w:rsidR="00117CDF" w:rsidRPr="00B36D8F" w:rsidSect="00082C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8C5DD" w14:textId="77777777" w:rsidR="00944184" w:rsidRDefault="00944184">
      <w:r>
        <w:separator/>
      </w:r>
    </w:p>
  </w:endnote>
  <w:endnote w:type="continuationSeparator" w:id="0">
    <w:p w14:paraId="64E91ABD" w14:textId="77777777" w:rsidR="00944184" w:rsidRDefault="009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04AB" w14:textId="77777777" w:rsidR="00117CDF" w:rsidRDefault="00D53A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4C784B" wp14:editId="24AF953D">
          <wp:simplePos x="0" y="0"/>
          <wp:positionH relativeFrom="column">
            <wp:posOffset>-649705</wp:posOffset>
          </wp:positionH>
          <wp:positionV relativeFrom="paragraph">
            <wp:posOffset>-47391</wp:posOffset>
          </wp:positionV>
          <wp:extent cx="7050505" cy="1616946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9" cy="161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8C414" w14:textId="77777777" w:rsidR="00117CDF" w:rsidRDefault="00117CDF">
    <w:pPr>
      <w:pStyle w:val="Footer"/>
    </w:pPr>
  </w:p>
  <w:p w14:paraId="5B96F055" w14:textId="77777777" w:rsidR="00117CDF" w:rsidRDefault="00117CDF">
    <w:pPr>
      <w:pStyle w:val="Footer"/>
    </w:pPr>
  </w:p>
  <w:p w14:paraId="488EC824" w14:textId="77777777" w:rsidR="00117CDF" w:rsidRDefault="00117CDF">
    <w:pPr>
      <w:pStyle w:val="Footer"/>
    </w:pPr>
  </w:p>
  <w:p w14:paraId="28A0F00F" w14:textId="77777777" w:rsidR="00117CDF" w:rsidRDefault="00117CDF">
    <w:pPr>
      <w:pStyle w:val="Footer"/>
    </w:pPr>
  </w:p>
  <w:p w14:paraId="41264744" w14:textId="77777777" w:rsidR="00117CDF" w:rsidRDefault="00117CDF">
    <w:pPr>
      <w:pStyle w:val="Footer"/>
    </w:pPr>
  </w:p>
  <w:p w14:paraId="7488D10B" w14:textId="77777777" w:rsidR="00117CDF" w:rsidRDefault="00117CDF">
    <w:pPr>
      <w:pStyle w:val="Footer"/>
    </w:pPr>
  </w:p>
  <w:p w14:paraId="3FC88EEE" w14:textId="77777777" w:rsidR="00117CDF" w:rsidRDefault="0011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D0A3" w14:textId="77777777" w:rsidR="00944184" w:rsidRDefault="00944184">
      <w:r>
        <w:separator/>
      </w:r>
    </w:p>
  </w:footnote>
  <w:footnote w:type="continuationSeparator" w:id="0">
    <w:p w14:paraId="6C7D8002" w14:textId="77777777" w:rsidR="00944184" w:rsidRDefault="009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5B73" w14:textId="77777777" w:rsidR="00117CDF" w:rsidRDefault="00D53A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FEBD2" wp14:editId="5F4D00A7">
          <wp:simplePos x="0" y="0"/>
          <wp:positionH relativeFrom="margin">
            <wp:align>center</wp:align>
          </wp:positionH>
          <wp:positionV relativeFrom="paragraph">
            <wp:posOffset>-298753</wp:posOffset>
          </wp:positionV>
          <wp:extent cx="7154421" cy="16693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421" cy="166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061F" w14:textId="77777777" w:rsidR="00117CDF" w:rsidRDefault="00117CDF">
    <w:pPr>
      <w:pStyle w:val="Header"/>
    </w:pPr>
  </w:p>
  <w:p w14:paraId="0828A7B6" w14:textId="77777777" w:rsidR="00117CDF" w:rsidRDefault="00117CDF">
    <w:pPr>
      <w:pStyle w:val="Header"/>
    </w:pPr>
  </w:p>
  <w:p w14:paraId="1AB6996E" w14:textId="77777777" w:rsidR="00117CDF" w:rsidRDefault="00117CDF">
    <w:pPr>
      <w:pStyle w:val="Header"/>
    </w:pPr>
  </w:p>
  <w:p w14:paraId="6A28E028" w14:textId="77777777" w:rsidR="00117CDF" w:rsidRDefault="00117CDF">
    <w:pPr>
      <w:pStyle w:val="Header"/>
    </w:pPr>
  </w:p>
  <w:p w14:paraId="3D2C5E82" w14:textId="77777777" w:rsidR="00117CDF" w:rsidRDefault="00117CDF">
    <w:pPr>
      <w:pStyle w:val="Header"/>
    </w:pPr>
  </w:p>
  <w:p w14:paraId="6A32845B" w14:textId="77777777" w:rsidR="00117CDF" w:rsidRDefault="0011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60D3"/>
    <w:multiLevelType w:val="hybridMultilevel"/>
    <w:tmpl w:val="884A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3C74"/>
    <w:multiLevelType w:val="hybridMultilevel"/>
    <w:tmpl w:val="BFFA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329BA"/>
    <w:multiLevelType w:val="hybridMultilevel"/>
    <w:tmpl w:val="F508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F"/>
    <w:rsid w:val="00082C6D"/>
    <w:rsid w:val="00094073"/>
    <w:rsid w:val="000F61D1"/>
    <w:rsid w:val="00117CDF"/>
    <w:rsid w:val="00213F4E"/>
    <w:rsid w:val="00455860"/>
    <w:rsid w:val="0051590C"/>
    <w:rsid w:val="00610042"/>
    <w:rsid w:val="006A4AB5"/>
    <w:rsid w:val="00944184"/>
    <w:rsid w:val="009E6A88"/>
    <w:rsid w:val="00A27B7B"/>
    <w:rsid w:val="00B03A18"/>
    <w:rsid w:val="00B07444"/>
    <w:rsid w:val="00B1715F"/>
    <w:rsid w:val="00B36D8F"/>
    <w:rsid w:val="00C700F8"/>
    <w:rsid w:val="00CF65CE"/>
    <w:rsid w:val="00D207B7"/>
    <w:rsid w:val="00D53AAD"/>
    <w:rsid w:val="00EF722B"/>
    <w:rsid w:val="00F209C5"/>
    <w:rsid w:val="00FA2CCC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8EDE"/>
  <w15:chartTrackingRefBased/>
  <w15:docId w15:val="{BA93A613-F5AD-4854-9886-5E791AD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940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22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CF7F8-80F1-40AB-8EF4-2660E3F343A9}"/>
</file>

<file path=customXml/itemProps2.xml><?xml version="1.0" encoding="utf-8"?>
<ds:datastoreItem xmlns:ds="http://schemas.openxmlformats.org/officeDocument/2006/customXml" ds:itemID="{7A91173F-EB1F-4E01-BE4D-2A551121E2B0}"/>
</file>

<file path=customXml/itemProps3.xml><?xml version="1.0" encoding="utf-8"?>
<ds:datastoreItem xmlns:ds="http://schemas.openxmlformats.org/officeDocument/2006/customXml" ds:itemID="{78BDCDCF-C70C-4D73-88EF-227F5656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 Selvey (jDSY)</dc:creator>
  <cp:keywords/>
  <dc:description/>
  <cp:lastModifiedBy>Joanne O'Connell</cp:lastModifiedBy>
  <cp:revision>2</cp:revision>
  <cp:lastPrinted>2021-09-14T10:25:00Z</cp:lastPrinted>
  <dcterms:created xsi:type="dcterms:W3CDTF">2021-09-15T08:20:00Z</dcterms:created>
  <dcterms:modified xsi:type="dcterms:W3CDTF">2021-09-15T08:20:00Z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