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B5" w:rsidRPr="00F97773" w:rsidRDefault="00CA3A13" w:rsidP="00FD40E6">
      <w:pPr>
        <w:jc w:val="center"/>
        <w:rPr>
          <w:sz w:val="32"/>
          <w:szCs w:val="28"/>
        </w:rPr>
      </w:pPr>
      <w:bookmarkStart w:id="0" w:name="_GoBack"/>
      <w:bookmarkEnd w:id="0"/>
      <w:r w:rsidRPr="00CA3A13">
        <w:rPr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08DB0AD" wp14:editId="66BFAA3F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93345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159" y="21348"/>
                <wp:lineTo x="21159" y="0"/>
                <wp:lineTo x="0" y="0"/>
              </wp:wrapPolygon>
            </wp:wrapTight>
            <wp:docPr id="1" name="Picture 1" descr="O:\John Flamsteed\School\Logos\School Logo Large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ohn Flamsteed\School\Logos\School Logo Large Pl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E6" w:rsidRPr="00F97773">
        <w:rPr>
          <w:sz w:val="32"/>
          <w:szCs w:val="28"/>
        </w:rPr>
        <w:t xml:space="preserve">John </w:t>
      </w:r>
      <w:proofErr w:type="spellStart"/>
      <w:r w:rsidR="00FD40E6" w:rsidRPr="00F97773">
        <w:rPr>
          <w:sz w:val="32"/>
          <w:szCs w:val="28"/>
        </w:rPr>
        <w:t>Flamsteed</w:t>
      </w:r>
      <w:proofErr w:type="spellEnd"/>
      <w:r w:rsidR="00FD40E6" w:rsidRPr="00F97773">
        <w:rPr>
          <w:sz w:val="32"/>
          <w:szCs w:val="28"/>
        </w:rPr>
        <w:t xml:space="preserve"> Community School</w:t>
      </w:r>
      <w:r w:rsidRPr="00CA3A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40E6" w:rsidRPr="00F97773" w:rsidRDefault="00FD40E6" w:rsidP="00FD40E6">
      <w:pPr>
        <w:jc w:val="center"/>
        <w:rPr>
          <w:sz w:val="32"/>
          <w:szCs w:val="28"/>
        </w:rPr>
      </w:pPr>
      <w:r w:rsidRPr="00F97773">
        <w:rPr>
          <w:sz w:val="32"/>
          <w:szCs w:val="28"/>
        </w:rPr>
        <w:t>Person Specification</w:t>
      </w:r>
    </w:p>
    <w:p w:rsidR="00FD40E6" w:rsidRPr="00F97773" w:rsidRDefault="00FD40E6" w:rsidP="00FD40E6">
      <w:pPr>
        <w:jc w:val="center"/>
        <w:rPr>
          <w:sz w:val="32"/>
          <w:szCs w:val="28"/>
        </w:rPr>
      </w:pPr>
      <w:r w:rsidRPr="00F97773">
        <w:rPr>
          <w:sz w:val="32"/>
          <w:szCs w:val="28"/>
        </w:rPr>
        <w:t>Job</w:t>
      </w:r>
      <w:r w:rsidR="00F97773">
        <w:rPr>
          <w:sz w:val="32"/>
          <w:szCs w:val="28"/>
        </w:rPr>
        <w:t xml:space="preserve"> T</w:t>
      </w:r>
      <w:r w:rsidR="004F2BAF">
        <w:rPr>
          <w:sz w:val="32"/>
          <w:szCs w:val="28"/>
        </w:rPr>
        <w:t>itle:   Teacher</w:t>
      </w:r>
      <w:r w:rsidRPr="00F97773">
        <w:rPr>
          <w:sz w:val="32"/>
          <w:szCs w:val="28"/>
        </w:rPr>
        <w:t xml:space="preserve"> of Computing</w:t>
      </w:r>
    </w:p>
    <w:p w:rsidR="00FD40E6" w:rsidRDefault="00FD40E6" w:rsidP="00FD40E6">
      <w:pPr>
        <w:jc w:val="center"/>
        <w:rPr>
          <w:sz w:val="28"/>
          <w:szCs w:val="28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2041"/>
        <w:gridCol w:w="5331"/>
        <w:gridCol w:w="3827"/>
      </w:tblGrid>
      <w:tr w:rsidR="00FD40E6" w:rsidTr="00325677">
        <w:tc>
          <w:tcPr>
            <w:tcW w:w="2041" w:type="dxa"/>
            <w:shd w:val="clear" w:color="auto" w:fill="BFBFBF" w:themeFill="background1" w:themeFillShade="BF"/>
          </w:tcPr>
          <w:p w:rsidR="00FD40E6" w:rsidRPr="00325677" w:rsidRDefault="00FD40E6" w:rsidP="00FD40E6">
            <w:pPr>
              <w:rPr>
                <w:b/>
                <w:sz w:val="24"/>
                <w:szCs w:val="24"/>
              </w:rPr>
            </w:pPr>
          </w:p>
        </w:tc>
        <w:tc>
          <w:tcPr>
            <w:tcW w:w="5331" w:type="dxa"/>
            <w:shd w:val="clear" w:color="auto" w:fill="BFBFBF" w:themeFill="background1" w:themeFillShade="BF"/>
          </w:tcPr>
          <w:p w:rsidR="00FD40E6" w:rsidRPr="00BA575D" w:rsidRDefault="00FD40E6" w:rsidP="00FD40E6">
            <w:pPr>
              <w:rPr>
                <w:b/>
                <w:sz w:val="28"/>
                <w:szCs w:val="28"/>
              </w:rPr>
            </w:pPr>
            <w:r w:rsidRPr="00BA575D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FD40E6" w:rsidRPr="00BA575D" w:rsidRDefault="00FD40E6" w:rsidP="00FD40E6">
            <w:pPr>
              <w:rPr>
                <w:b/>
                <w:sz w:val="28"/>
                <w:szCs w:val="28"/>
              </w:rPr>
            </w:pPr>
            <w:r w:rsidRPr="00BA575D">
              <w:rPr>
                <w:b/>
                <w:sz w:val="28"/>
                <w:szCs w:val="28"/>
              </w:rPr>
              <w:t>Desirable</w:t>
            </w:r>
          </w:p>
        </w:tc>
      </w:tr>
      <w:tr w:rsidR="00FD40E6" w:rsidTr="00325677">
        <w:tc>
          <w:tcPr>
            <w:tcW w:w="2041" w:type="dxa"/>
          </w:tcPr>
          <w:p w:rsidR="00FD40E6" w:rsidRPr="00325677" w:rsidRDefault="00FD40E6" w:rsidP="00FD40E6">
            <w:p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QUALIFICATIONS</w:t>
            </w:r>
          </w:p>
        </w:tc>
        <w:tc>
          <w:tcPr>
            <w:tcW w:w="5331" w:type="dxa"/>
          </w:tcPr>
          <w:p w:rsidR="00FD40E6" w:rsidRPr="00325677" w:rsidRDefault="004F2BAF" w:rsidP="00FD40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Computing Degree</w:t>
            </w:r>
          </w:p>
          <w:p w:rsidR="004F2BAF" w:rsidRDefault="004F2BAF" w:rsidP="00FD40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PGCE/QTS</w:t>
            </w:r>
          </w:p>
          <w:p w:rsidR="00325677" w:rsidRPr="00325677" w:rsidRDefault="00325677" w:rsidP="003256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D40E6" w:rsidRPr="00325677" w:rsidRDefault="00FD40E6" w:rsidP="00FD40E6">
            <w:pPr>
              <w:rPr>
                <w:sz w:val="24"/>
                <w:szCs w:val="24"/>
              </w:rPr>
            </w:pPr>
          </w:p>
        </w:tc>
      </w:tr>
      <w:tr w:rsidR="00FD40E6" w:rsidTr="00325677">
        <w:tc>
          <w:tcPr>
            <w:tcW w:w="2041" w:type="dxa"/>
          </w:tcPr>
          <w:p w:rsidR="00FD40E6" w:rsidRPr="00325677" w:rsidRDefault="00FD40E6" w:rsidP="00FD40E6">
            <w:p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EXPERIENCE</w:t>
            </w:r>
          </w:p>
        </w:tc>
        <w:tc>
          <w:tcPr>
            <w:tcW w:w="5331" w:type="dxa"/>
          </w:tcPr>
          <w:p w:rsidR="00FD40E6" w:rsidRPr="00325677" w:rsidRDefault="00FD40E6" w:rsidP="00406E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D40E6" w:rsidRPr="00325677" w:rsidRDefault="004F2BAF" w:rsidP="00FD40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5677">
              <w:rPr>
                <w:rFonts w:cstheme="minorHAnsi"/>
                <w:sz w:val="24"/>
                <w:szCs w:val="24"/>
              </w:rPr>
              <w:t>Previous successful experience of preparing for external</w:t>
            </w:r>
            <w:r w:rsidR="00FD40E6" w:rsidRPr="00325677">
              <w:rPr>
                <w:rFonts w:cstheme="minorHAnsi"/>
                <w:sz w:val="24"/>
                <w:szCs w:val="24"/>
              </w:rPr>
              <w:t xml:space="preserve"> </w:t>
            </w:r>
            <w:r w:rsidR="00406E52" w:rsidRPr="00325677">
              <w:rPr>
                <w:rFonts w:cstheme="minorHAnsi"/>
                <w:sz w:val="24"/>
                <w:szCs w:val="24"/>
              </w:rPr>
              <w:t>assessment in computing at GCSE</w:t>
            </w:r>
            <w:r w:rsidR="003256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D40E6" w:rsidTr="00325677">
        <w:tc>
          <w:tcPr>
            <w:tcW w:w="2041" w:type="dxa"/>
          </w:tcPr>
          <w:p w:rsidR="00FD40E6" w:rsidRPr="00325677" w:rsidRDefault="00406E52" w:rsidP="00406E52">
            <w:p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TEACHING SUBJECTS</w:t>
            </w:r>
          </w:p>
        </w:tc>
        <w:tc>
          <w:tcPr>
            <w:tcW w:w="5331" w:type="dxa"/>
          </w:tcPr>
          <w:p w:rsidR="00EE0843" w:rsidRPr="00325677" w:rsidRDefault="00406E52" w:rsidP="00EE08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Proven ability to teach all aspects of computing successfully to GCSE standard</w:t>
            </w:r>
            <w:r w:rsidR="0032567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D40E6" w:rsidRPr="00325677" w:rsidRDefault="00406E52" w:rsidP="00EE08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Proven ability to teach computing to ‘A’ Level standard</w:t>
            </w:r>
            <w:r w:rsidR="00325677">
              <w:rPr>
                <w:sz w:val="24"/>
                <w:szCs w:val="24"/>
              </w:rPr>
              <w:t>.</w:t>
            </w:r>
          </w:p>
        </w:tc>
      </w:tr>
      <w:tr w:rsidR="00FD40E6" w:rsidTr="00325677">
        <w:tc>
          <w:tcPr>
            <w:tcW w:w="2041" w:type="dxa"/>
          </w:tcPr>
          <w:p w:rsidR="00FD40E6" w:rsidRPr="00325677" w:rsidRDefault="00406E52" w:rsidP="00FD40E6">
            <w:p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COMMUNICATION SKILLS</w:t>
            </w:r>
          </w:p>
          <w:p w:rsidR="00EE0843" w:rsidRPr="00325677" w:rsidRDefault="00EE0843" w:rsidP="00FD40E6">
            <w:pPr>
              <w:rPr>
                <w:sz w:val="24"/>
                <w:szCs w:val="24"/>
              </w:rPr>
            </w:pPr>
          </w:p>
          <w:p w:rsidR="00EE0843" w:rsidRPr="00325677" w:rsidRDefault="00EE0843" w:rsidP="00FD40E6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FD40E6" w:rsidRPr="00325677" w:rsidRDefault="00EE0843" w:rsidP="00FD40E6">
            <w:p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Candidates must demonstrate:</w:t>
            </w:r>
          </w:p>
          <w:p w:rsidR="00EE0843" w:rsidRPr="00325677" w:rsidRDefault="00406E52" w:rsidP="00406E5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Good written and verbal communication</w:t>
            </w:r>
            <w:r w:rsidR="00325677">
              <w:rPr>
                <w:sz w:val="24"/>
                <w:szCs w:val="24"/>
              </w:rPr>
              <w:t>.</w:t>
            </w:r>
          </w:p>
          <w:p w:rsidR="00406E52" w:rsidRDefault="00406E52" w:rsidP="00406E5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Ability to reason and argue a case effectively.</w:t>
            </w:r>
          </w:p>
          <w:p w:rsidR="00325677" w:rsidRPr="00325677" w:rsidRDefault="00325677" w:rsidP="0032567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D40E6" w:rsidRPr="00325677" w:rsidRDefault="00FD40E6" w:rsidP="00406E52">
            <w:pPr>
              <w:ind w:left="360"/>
              <w:rPr>
                <w:sz w:val="24"/>
                <w:szCs w:val="24"/>
              </w:rPr>
            </w:pPr>
          </w:p>
        </w:tc>
      </w:tr>
      <w:tr w:rsidR="00322C06" w:rsidTr="00325677">
        <w:tc>
          <w:tcPr>
            <w:tcW w:w="2041" w:type="dxa"/>
          </w:tcPr>
          <w:p w:rsidR="00322C06" w:rsidRPr="00325677" w:rsidRDefault="00322C06" w:rsidP="00FD40E6">
            <w:p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PERSONAL QUALITIES</w:t>
            </w:r>
          </w:p>
        </w:tc>
        <w:tc>
          <w:tcPr>
            <w:tcW w:w="5331" w:type="dxa"/>
          </w:tcPr>
          <w:p w:rsidR="00322C06" w:rsidRPr="00325677" w:rsidRDefault="00406E52" w:rsidP="00717B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Ability to keep to deadlines and achieve targets set.</w:t>
            </w:r>
          </w:p>
          <w:p w:rsidR="00406E52" w:rsidRPr="00325677" w:rsidRDefault="00406E52" w:rsidP="00717B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 xml:space="preserve">Good analytical and planning skills.  </w:t>
            </w:r>
          </w:p>
          <w:p w:rsidR="00406E52" w:rsidRPr="00325677" w:rsidRDefault="00406E52" w:rsidP="00717B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Enthusiasm and energy</w:t>
            </w:r>
            <w:r w:rsidR="00325677">
              <w:rPr>
                <w:sz w:val="24"/>
                <w:szCs w:val="24"/>
              </w:rPr>
              <w:t>.</w:t>
            </w:r>
          </w:p>
          <w:p w:rsidR="00717B42" w:rsidRDefault="00406E52" w:rsidP="00717B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Be an inspirational teacher</w:t>
            </w:r>
            <w:r w:rsidR="00325677">
              <w:rPr>
                <w:sz w:val="24"/>
                <w:szCs w:val="24"/>
              </w:rPr>
              <w:t>.</w:t>
            </w:r>
          </w:p>
          <w:p w:rsidR="00325677" w:rsidRPr="00325677" w:rsidRDefault="00325677" w:rsidP="0032567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2C06" w:rsidRPr="00325677" w:rsidRDefault="00322C06" w:rsidP="00F9777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06E52" w:rsidTr="00325677">
        <w:tc>
          <w:tcPr>
            <w:tcW w:w="2041" w:type="dxa"/>
          </w:tcPr>
          <w:p w:rsidR="00406E52" w:rsidRPr="00325677" w:rsidRDefault="00406E52" w:rsidP="00FD40E6">
            <w:p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SKILLS</w:t>
            </w:r>
          </w:p>
        </w:tc>
        <w:tc>
          <w:tcPr>
            <w:tcW w:w="5331" w:type="dxa"/>
          </w:tcPr>
          <w:p w:rsidR="00406E52" w:rsidRPr="00325677" w:rsidRDefault="00406E52" w:rsidP="00717B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Good ‘people’ skills.</w:t>
            </w:r>
          </w:p>
          <w:p w:rsidR="00406E52" w:rsidRDefault="00406E52" w:rsidP="00717B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5677">
              <w:rPr>
                <w:sz w:val="24"/>
                <w:szCs w:val="24"/>
              </w:rPr>
              <w:t>Good organisation and time-management skills</w:t>
            </w:r>
            <w:r w:rsidR="00325677">
              <w:rPr>
                <w:sz w:val="24"/>
                <w:szCs w:val="24"/>
              </w:rPr>
              <w:t>.</w:t>
            </w:r>
            <w:r w:rsidRPr="00325677">
              <w:rPr>
                <w:sz w:val="24"/>
                <w:szCs w:val="24"/>
              </w:rPr>
              <w:t xml:space="preserve"> </w:t>
            </w:r>
          </w:p>
          <w:p w:rsidR="00325677" w:rsidRPr="00325677" w:rsidRDefault="00325677" w:rsidP="0032567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6E52" w:rsidRPr="00325677" w:rsidRDefault="00406E52" w:rsidP="00F97773">
            <w:pPr>
              <w:pStyle w:val="ListParagraph"/>
              <w:rPr>
                <w:sz w:val="24"/>
                <w:szCs w:val="24"/>
              </w:rPr>
            </w:pPr>
          </w:p>
          <w:p w:rsidR="00406E52" w:rsidRPr="00325677" w:rsidRDefault="00406E52" w:rsidP="00F97773">
            <w:pPr>
              <w:pStyle w:val="ListParagraph"/>
              <w:rPr>
                <w:sz w:val="24"/>
                <w:szCs w:val="24"/>
              </w:rPr>
            </w:pPr>
          </w:p>
          <w:p w:rsidR="00406E52" w:rsidRPr="00325677" w:rsidRDefault="00406E52" w:rsidP="00F9777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FD40E6" w:rsidRPr="00FD40E6" w:rsidRDefault="00FD40E6" w:rsidP="00FD40E6">
      <w:pPr>
        <w:rPr>
          <w:sz w:val="28"/>
          <w:szCs w:val="28"/>
        </w:rPr>
      </w:pPr>
    </w:p>
    <w:sectPr w:rsidR="00FD40E6" w:rsidRPr="00FD40E6" w:rsidSect="00FD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CDA"/>
    <w:multiLevelType w:val="hybridMultilevel"/>
    <w:tmpl w:val="8430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9E8"/>
    <w:multiLevelType w:val="hybridMultilevel"/>
    <w:tmpl w:val="A194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4917"/>
    <w:multiLevelType w:val="hybridMultilevel"/>
    <w:tmpl w:val="67D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945A9"/>
    <w:multiLevelType w:val="hybridMultilevel"/>
    <w:tmpl w:val="6662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6BC"/>
    <w:multiLevelType w:val="hybridMultilevel"/>
    <w:tmpl w:val="9F5C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2615"/>
    <w:multiLevelType w:val="hybridMultilevel"/>
    <w:tmpl w:val="6020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E6"/>
    <w:rsid w:val="000A2E6D"/>
    <w:rsid w:val="00322C06"/>
    <w:rsid w:val="00325677"/>
    <w:rsid w:val="00406E52"/>
    <w:rsid w:val="004F2BAF"/>
    <w:rsid w:val="00502FA2"/>
    <w:rsid w:val="00717B42"/>
    <w:rsid w:val="00BA575D"/>
    <w:rsid w:val="00C82D11"/>
    <w:rsid w:val="00CA3A13"/>
    <w:rsid w:val="00CC12B8"/>
    <w:rsid w:val="00DA3BB8"/>
    <w:rsid w:val="00E10708"/>
    <w:rsid w:val="00EE0843"/>
    <w:rsid w:val="00F97773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02226-F28A-4232-9801-B7D68178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JRN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Hampton (jJH)</dc:creator>
  <cp:keywords/>
  <dc:description/>
  <cp:lastModifiedBy>Joanne O'Connell</cp:lastModifiedBy>
  <cp:revision>2</cp:revision>
  <cp:lastPrinted>2020-02-13T14:37:00Z</cp:lastPrinted>
  <dcterms:created xsi:type="dcterms:W3CDTF">2020-02-14T09:35:00Z</dcterms:created>
  <dcterms:modified xsi:type="dcterms:W3CDTF">2020-02-14T09:35:00Z</dcterms:modified>
</cp:coreProperties>
</file>